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8F7C" w14:textId="77777777" w:rsidR="00EA48A5" w:rsidRDefault="00775297" w:rsidP="00EA48A5">
      <w:r>
        <w:rPr>
          <w:rFonts w:hint="eastAsia"/>
        </w:rPr>
        <w:t>（</w:t>
      </w:r>
      <w:r w:rsidR="00A05B21">
        <w:rPr>
          <w:rFonts w:hint="eastAsia"/>
        </w:rPr>
        <w:t>別紙</w:t>
      </w:r>
      <w:r w:rsidR="00544494">
        <w:rPr>
          <w:rFonts w:hint="eastAsia"/>
        </w:rPr>
        <w:t>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  <w:r w:rsidR="00E07DF2">
        <w:rPr>
          <w:rFonts w:hint="eastAsia"/>
        </w:rPr>
        <w:t xml:space="preserve">　　　</w:t>
      </w:r>
      <w:r w:rsidR="00A05B21">
        <w:rPr>
          <w:rFonts w:hint="eastAsia"/>
        </w:rPr>
        <w:t xml:space="preserve">　</w:t>
      </w:r>
      <w:r w:rsidR="00E07DF2">
        <w:rPr>
          <w:rFonts w:hint="eastAsia"/>
        </w:rPr>
        <w:t xml:space="preserve">　　　　　　【記入例１】業務全般を共同で実施する場合</w:t>
      </w:r>
    </w:p>
    <w:p w14:paraId="0E558315" w14:textId="77777777" w:rsidR="00EA48A5" w:rsidRPr="004B3BBD" w:rsidRDefault="00544494" w:rsidP="00EA48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EA48A5" w:rsidRPr="004B3BBD">
        <w:rPr>
          <w:rFonts w:hint="eastAsia"/>
          <w:sz w:val="28"/>
          <w:szCs w:val="28"/>
        </w:rPr>
        <w:t>の実施体制</w:t>
      </w:r>
    </w:p>
    <w:p w14:paraId="019279D9" w14:textId="77777777" w:rsidR="00EA48A5" w:rsidRDefault="00F643D7" w:rsidP="00EA48A5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D00D5A">
        <w:rPr>
          <w:rFonts w:hint="eastAsia"/>
        </w:rPr>
        <w:t xml:space="preserve">　</w:t>
      </w:r>
      <w:r w:rsidR="00544494">
        <w:rPr>
          <w:rFonts w:hint="eastAsia"/>
        </w:rPr>
        <w:t xml:space="preserve">　　　　</w:t>
      </w:r>
      <w:r w:rsidR="007242BC" w:rsidRPr="00D00D5A">
        <w:rPr>
          <w:rFonts w:hint="eastAsia"/>
          <w:u w:val="single"/>
        </w:rPr>
        <w:t>共同企業体</w:t>
      </w:r>
      <w:r w:rsidR="00EA48A5" w:rsidRPr="00D00D5A">
        <w:rPr>
          <w:rFonts w:hint="eastAsia"/>
          <w:u w:val="single"/>
        </w:rPr>
        <w:t>名称</w:t>
      </w:r>
      <w:r w:rsidR="00EA48A5" w:rsidRPr="004B3BBD">
        <w:rPr>
          <w:rFonts w:hint="eastAsia"/>
          <w:u w:val="single"/>
        </w:rPr>
        <w:t>：</w:t>
      </w:r>
      <w:r w:rsidR="005D5866" w:rsidRPr="005D5866">
        <w:rPr>
          <w:rFonts w:hint="eastAsia"/>
          <w:u w:val="single"/>
        </w:rPr>
        <w:t>○○○○共同企業体</w:t>
      </w:r>
      <w:r w:rsidR="00EA48A5" w:rsidRPr="004B3BBD">
        <w:rPr>
          <w:rFonts w:hint="eastAsia"/>
          <w:u w:val="single"/>
        </w:rPr>
        <w:t xml:space="preserve">　　　　　　　</w:t>
      </w:r>
    </w:p>
    <w:p w14:paraId="6B593CAA" w14:textId="77777777" w:rsidR="00E81F9F" w:rsidRDefault="00E81F9F" w:rsidP="00EA48A5">
      <w:pPr>
        <w:rPr>
          <w:u w:val="single"/>
        </w:rPr>
      </w:pPr>
    </w:p>
    <w:p w14:paraId="597946DC" w14:textId="77777777" w:rsidR="00E81F9F" w:rsidRPr="00AB6715" w:rsidRDefault="00E81F9F" w:rsidP="00EA48A5">
      <w:r w:rsidRPr="00AB6715">
        <w:rPr>
          <w:rFonts w:hint="eastAsia"/>
        </w:rPr>
        <w:t xml:space="preserve">１　</w:t>
      </w:r>
      <w:r w:rsidR="00544494">
        <w:rPr>
          <w:rFonts w:hint="eastAsia"/>
        </w:rPr>
        <w:t>求める</w:t>
      </w:r>
      <w:r w:rsidR="002E1668">
        <w:rPr>
          <w:rFonts w:hint="eastAsia"/>
        </w:rPr>
        <w:t>実施</w:t>
      </w:r>
      <w:r w:rsidR="00AB6715">
        <w:rPr>
          <w:rFonts w:hint="eastAsia"/>
        </w:rPr>
        <w:t>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81F9F" w:rsidRPr="00B67E47" w14:paraId="0FFB0E65" w14:textId="77777777" w:rsidTr="00B67E47">
        <w:tc>
          <w:tcPr>
            <w:tcW w:w="8704" w:type="dxa"/>
            <w:shd w:val="clear" w:color="auto" w:fill="auto"/>
          </w:tcPr>
          <w:p w14:paraId="1CA04A1A" w14:textId="77777777" w:rsidR="008B6FF6" w:rsidRDefault="008B6FF6" w:rsidP="00B67E47">
            <w:pPr>
              <w:ind w:left="210" w:hangingChars="100" w:hanging="210"/>
            </w:pPr>
            <w:r>
              <w:rPr>
                <w:rFonts w:hint="eastAsia"/>
              </w:rPr>
              <w:t>（例）</w:t>
            </w:r>
          </w:p>
          <w:p w14:paraId="4C479BAA" w14:textId="77777777" w:rsidR="00E81F9F" w:rsidRPr="005A26C0" w:rsidRDefault="00AB6715" w:rsidP="00B67E47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 w:rsidR="002E1668" w:rsidRPr="002E1668">
              <w:rPr>
                <w:rFonts w:hint="eastAsia"/>
              </w:rPr>
              <w:t>業務内容全般において、代表者及び構成員が共同で業務を実施できる体制を確保する。</w:t>
            </w:r>
          </w:p>
          <w:p w14:paraId="722BA8E3" w14:textId="77777777" w:rsidR="00AB6715" w:rsidRPr="006F4F47" w:rsidRDefault="00AB6715" w:rsidP="00544494">
            <w:pPr>
              <w:ind w:left="210" w:hangingChars="100" w:hanging="210"/>
            </w:pPr>
            <w:r w:rsidRPr="005A26C0">
              <w:rPr>
                <w:rFonts w:hint="eastAsia"/>
              </w:rPr>
              <w:t>□</w:t>
            </w:r>
            <w:r w:rsidR="002E1668" w:rsidRPr="002E1668">
              <w:rPr>
                <w:rFonts w:hint="eastAsia"/>
              </w:rPr>
              <w:t>再委託に付した場合は、代表者及び構成員が主体的な管理・監督を行う。</w:t>
            </w:r>
          </w:p>
        </w:tc>
      </w:tr>
    </w:tbl>
    <w:p w14:paraId="2D63EAF8" w14:textId="77777777" w:rsidR="00E81F9F" w:rsidRDefault="00AB6715" w:rsidP="00EA48A5">
      <w:pPr>
        <w:rPr>
          <w:u w:val="single"/>
        </w:rPr>
      </w:pPr>
      <w:r>
        <w:rPr>
          <w:rFonts w:hint="eastAsia"/>
        </w:rPr>
        <w:t>※実施が可能なものについて、該当する□に印を付すること。</w:t>
      </w:r>
    </w:p>
    <w:p w14:paraId="6D3A015C" w14:textId="77777777" w:rsidR="00E81F9F" w:rsidRDefault="00E81F9F" w:rsidP="00EA48A5">
      <w:pPr>
        <w:rPr>
          <w:u w:val="single"/>
        </w:rPr>
      </w:pPr>
    </w:p>
    <w:p w14:paraId="65531B62" w14:textId="77777777" w:rsidR="00E81F9F" w:rsidRPr="006F4F47" w:rsidRDefault="002E1668" w:rsidP="00EA48A5">
      <w:r>
        <w:rPr>
          <w:rFonts w:hint="eastAsia"/>
        </w:rPr>
        <w:t>２　実施</w:t>
      </w:r>
      <w:r w:rsidR="006F4F47" w:rsidRPr="006F4F47">
        <w:rPr>
          <w:rFonts w:hint="eastAsia"/>
        </w:rPr>
        <w:t>体制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551"/>
        <w:gridCol w:w="3260"/>
      </w:tblGrid>
      <w:tr w:rsidR="00544494" w:rsidRPr="00F3220A" w14:paraId="3729DA89" w14:textId="77777777" w:rsidTr="003E7AB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E6D45" w14:textId="77777777" w:rsidR="00544494" w:rsidRPr="00F3220A" w:rsidRDefault="003E7AB0" w:rsidP="00B67E47">
            <w:pPr>
              <w:spacing w:line="260" w:lineRule="exact"/>
            </w:pPr>
            <w:r>
              <w:rPr>
                <w:rFonts w:hint="eastAsia"/>
              </w:rPr>
              <w:t>共同企業体名称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2D4C6" w14:textId="77777777" w:rsidR="00544494" w:rsidRPr="00F3220A" w:rsidRDefault="00544494" w:rsidP="00B67E47">
            <w:pPr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696834" w14:textId="77777777" w:rsidR="00544494" w:rsidRPr="00F3220A" w:rsidRDefault="003E7AB0" w:rsidP="00B67E47">
            <w:pPr>
              <w:spacing w:line="260" w:lineRule="exact"/>
              <w:jc w:val="center"/>
            </w:pPr>
            <w:r>
              <w:rPr>
                <w:rFonts w:hint="eastAsia"/>
              </w:rPr>
              <w:t>代表者</w:t>
            </w:r>
            <w:r w:rsidR="00544494">
              <w:rPr>
                <w:rFonts w:hint="eastAsia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CF562E" w14:textId="77777777" w:rsidR="00544494" w:rsidRPr="00F3220A" w:rsidRDefault="00544494" w:rsidP="00544494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544494" w:rsidRPr="00F3220A" w14:paraId="542DA804" w14:textId="77777777" w:rsidTr="003E7AB0">
        <w:trPr>
          <w:trHeight w:val="137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1799B" w14:textId="77777777" w:rsidR="00544494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○○○○共同企業体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2932638" w14:textId="77777777" w:rsidR="00544494" w:rsidRPr="00F3220A" w:rsidRDefault="003F59E2" w:rsidP="00B67E47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B30A97" wp14:editId="79AA09B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247650</wp:posOffset>
                      </wp:positionV>
                      <wp:extent cx="2540" cy="1332000"/>
                      <wp:effectExtent l="0" t="0" r="35560" b="20955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33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2B8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12.5pt;margin-top:19.5pt;width:.2pt;height:10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QlIgIAAD8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B446B0F" wp14:editId="5ACBD85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20FC1" id="AutoShape 16" o:spid="_x0000_s1026" type="#_x0000_t32" style="position:absolute;left:0;text-align:left;margin-left:-5.45pt;margin-top:19.8pt;width:33.9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M/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BxZpM/IAIAAD0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22E164D" w14:textId="77777777" w:rsidR="00544494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Ａ社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1A4749" w14:textId="77777777" w:rsidR="00544494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○○調査業務</w:t>
            </w:r>
          </w:p>
        </w:tc>
      </w:tr>
      <w:tr w:rsidR="003E7AB0" w:rsidRPr="00F3220A" w14:paraId="6DCAB2A9" w14:textId="77777777" w:rsidTr="003E7AB0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14:paraId="76937BE3" w14:textId="77777777" w:rsidR="003E7AB0" w:rsidRPr="00F3220A" w:rsidRDefault="003E7AB0" w:rsidP="00B67E47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04BCE3" w14:textId="77777777" w:rsidR="003E7AB0" w:rsidRPr="00F3220A" w:rsidRDefault="003E7AB0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CF0909" w14:textId="77777777" w:rsidR="003E7AB0" w:rsidRPr="00F3220A" w:rsidRDefault="003E7AB0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9A7D6E" w14:textId="77777777" w:rsidR="003E7AB0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○○設計業務</w:t>
            </w:r>
          </w:p>
        </w:tc>
      </w:tr>
      <w:tr w:rsidR="003E7AB0" w:rsidRPr="00F3220A" w14:paraId="51CCCDF2" w14:textId="77777777" w:rsidTr="003E7AB0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14:paraId="1434E519" w14:textId="77777777" w:rsidR="003E7AB0" w:rsidRPr="00F3220A" w:rsidRDefault="003E7AB0" w:rsidP="00B67E47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45B28B" w14:textId="77777777" w:rsidR="003E7AB0" w:rsidRPr="00F3220A" w:rsidRDefault="003E7AB0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8DF5CC2" w14:textId="77777777" w:rsidR="003E7AB0" w:rsidRPr="00F3220A" w:rsidRDefault="003E7AB0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64549" w14:textId="77777777" w:rsidR="003E7AB0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○○測量業務</w:t>
            </w:r>
          </w:p>
        </w:tc>
      </w:tr>
      <w:tr w:rsidR="00544494" w:rsidRPr="00F3220A" w14:paraId="5E21D0EC" w14:textId="77777777" w:rsidTr="003E7AB0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14:paraId="3905A13E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07A9AE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905501A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DED1C1" w14:textId="77777777" w:rsidR="00544494" w:rsidRPr="00F3220A" w:rsidRDefault="00544494" w:rsidP="00B67E47">
            <w:pPr>
              <w:spacing w:line="260" w:lineRule="exact"/>
            </w:pPr>
          </w:p>
        </w:tc>
      </w:tr>
      <w:tr w:rsidR="00544494" w:rsidRPr="00F3220A" w14:paraId="7E3B32D6" w14:textId="77777777" w:rsidTr="003E7AB0">
        <w:trPr>
          <w:trHeight w:val="255"/>
        </w:trPr>
        <w:tc>
          <w:tcPr>
            <w:tcW w:w="2660" w:type="dxa"/>
            <w:vMerge/>
            <w:shd w:val="clear" w:color="auto" w:fill="auto"/>
            <w:vAlign w:val="center"/>
          </w:tcPr>
          <w:p w14:paraId="5258D8A8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57C8697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544155E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F467B4" w14:textId="77777777" w:rsidR="00544494" w:rsidRPr="00F3220A" w:rsidRDefault="00544494" w:rsidP="00B67E47">
            <w:pPr>
              <w:spacing w:line="260" w:lineRule="exact"/>
            </w:pPr>
          </w:p>
        </w:tc>
      </w:tr>
      <w:tr w:rsidR="00544494" w:rsidRPr="00F3220A" w14:paraId="0CE2CC41" w14:textId="77777777" w:rsidTr="003E7AB0"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A42C3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018F7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4AABAD" w14:textId="77777777" w:rsidR="00544494" w:rsidRPr="00F3220A" w:rsidRDefault="003E7AB0" w:rsidP="003E7AB0">
            <w:pPr>
              <w:spacing w:line="260" w:lineRule="exact"/>
              <w:jc w:val="center"/>
            </w:pPr>
            <w:r>
              <w:rPr>
                <w:rFonts w:hint="eastAsia"/>
              </w:rPr>
              <w:t>構成員名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8CD8F" w14:textId="77777777" w:rsidR="00544494" w:rsidRPr="00F3220A" w:rsidRDefault="00544494" w:rsidP="00B67E47">
            <w:pPr>
              <w:spacing w:line="260" w:lineRule="exact"/>
            </w:pPr>
          </w:p>
        </w:tc>
      </w:tr>
      <w:tr w:rsidR="005D5866" w:rsidRPr="00F3220A" w14:paraId="45D3987B" w14:textId="77777777" w:rsidTr="003E7AB0">
        <w:trPr>
          <w:trHeight w:val="191"/>
        </w:trPr>
        <w:tc>
          <w:tcPr>
            <w:tcW w:w="2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C2A344" w14:textId="77777777" w:rsidR="005D5866" w:rsidRPr="00F3220A" w:rsidRDefault="005D5866" w:rsidP="00B67E47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FE56C0" w14:textId="77777777" w:rsidR="005D5866" w:rsidRPr="00F3220A" w:rsidRDefault="003F59E2" w:rsidP="00B67E47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3877A5" wp14:editId="6652EB8D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236855</wp:posOffset>
                      </wp:positionV>
                      <wp:extent cx="220980" cy="2540"/>
                      <wp:effectExtent l="0" t="0" r="0" b="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1C0C3" id="AutoShape 19" o:spid="_x0000_s1026" type="#_x0000_t32" style="position:absolute;left:0;text-align:left;margin-left:11.6pt;margin-top:18.65pt;width:17.4pt;height:.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452BEB9" w14:textId="77777777" w:rsidR="005D5866" w:rsidRPr="00F3220A" w:rsidRDefault="005D5866" w:rsidP="00B67E47">
            <w:pPr>
              <w:spacing w:line="260" w:lineRule="exact"/>
            </w:pPr>
            <w:r>
              <w:rPr>
                <w:rFonts w:hint="eastAsia"/>
              </w:rPr>
              <w:t>Ｂ社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6B70CF" w14:textId="77777777" w:rsidR="005D5866" w:rsidRPr="00F3220A" w:rsidRDefault="005D5866" w:rsidP="005D7FF8">
            <w:pPr>
              <w:spacing w:line="260" w:lineRule="exact"/>
            </w:pPr>
            <w:r>
              <w:rPr>
                <w:rFonts w:hint="eastAsia"/>
              </w:rPr>
              <w:t>○○調査業務</w:t>
            </w:r>
          </w:p>
        </w:tc>
      </w:tr>
      <w:tr w:rsidR="005D5866" w:rsidRPr="00F3220A" w14:paraId="4463A78D" w14:textId="77777777" w:rsidTr="003E7AB0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8D7402" w14:textId="77777777" w:rsidR="005D5866" w:rsidRPr="00F3220A" w:rsidRDefault="005D5866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AA85BF4" w14:textId="77777777" w:rsidR="005D5866" w:rsidRPr="00F3220A" w:rsidRDefault="005D5866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7DC5057" w14:textId="77777777" w:rsidR="005D5866" w:rsidRPr="00F3220A" w:rsidRDefault="005D5866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031C5B" w14:textId="77777777" w:rsidR="005D5866" w:rsidRPr="00F3220A" w:rsidRDefault="005D5866" w:rsidP="005D7FF8">
            <w:pPr>
              <w:spacing w:line="260" w:lineRule="exact"/>
            </w:pPr>
            <w:r>
              <w:rPr>
                <w:rFonts w:hint="eastAsia"/>
              </w:rPr>
              <w:t>○○設計業務</w:t>
            </w:r>
          </w:p>
        </w:tc>
      </w:tr>
      <w:tr w:rsidR="005D5866" w:rsidRPr="00F3220A" w14:paraId="78CB859E" w14:textId="77777777" w:rsidTr="003E7AB0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F938E" w14:textId="77777777" w:rsidR="005D5866" w:rsidRPr="00F3220A" w:rsidRDefault="005D5866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C6C856D" w14:textId="77777777" w:rsidR="005D5866" w:rsidRPr="00F3220A" w:rsidRDefault="005D5866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A479471" w14:textId="77777777" w:rsidR="005D5866" w:rsidRPr="00F3220A" w:rsidRDefault="005D5866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1697D5" w14:textId="77777777" w:rsidR="005D5866" w:rsidRPr="00F3220A" w:rsidRDefault="005D5866" w:rsidP="005D7FF8">
            <w:pPr>
              <w:spacing w:line="260" w:lineRule="exact"/>
            </w:pPr>
            <w:r>
              <w:rPr>
                <w:rFonts w:hint="eastAsia"/>
              </w:rPr>
              <w:t>○○測量業務</w:t>
            </w:r>
          </w:p>
        </w:tc>
      </w:tr>
      <w:tr w:rsidR="00544494" w:rsidRPr="00F3220A" w14:paraId="7715F143" w14:textId="77777777" w:rsidTr="003E7AB0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1E3ED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921D9BC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2AAC495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446650" w14:textId="77777777" w:rsidR="00544494" w:rsidRPr="00F3220A" w:rsidRDefault="00544494" w:rsidP="00B67E47">
            <w:pPr>
              <w:spacing w:line="260" w:lineRule="exact"/>
            </w:pPr>
          </w:p>
        </w:tc>
      </w:tr>
      <w:tr w:rsidR="00544494" w:rsidRPr="00F3220A" w14:paraId="19F1F2A1" w14:textId="77777777" w:rsidTr="003E7AB0">
        <w:trPr>
          <w:trHeight w:val="70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58E41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EBF1147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06BD70" w14:textId="77777777" w:rsidR="00544494" w:rsidRPr="00F3220A" w:rsidRDefault="00544494" w:rsidP="00B67E47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9E5A11" w14:textId="77777777" w:rsidR="00544494" w:rsidRPr="00F3220A" w:rsidRDefault="00544494" w:rsidP="00B67E47">
            <w:pPr>
              <w:spacing w:line="260" w:lineRule="exact"/>
            </w:pPr>
          </w:p>
        </w:tc>
      </w:tr>
    </w:tbl>
    <w:p w14:paraId="71F5C3A8" w14:textId="77777777" w:rsidR="006F4F47" w:rsidRPr="004B3BBD" w:rsidRDefault="006F4F47" w:rsidP="00EA48A5">
      <w:pPr>
        <w:rPr>
          <w:u w:val="single"/>
        </w:rPr>
      </w:pPr>
    </w:p>
    <w:p w14:paraId="7C5FF492" w14:textId="77777777" w:rsidR="007242BC" w:rsidRPr="00D00D5A" w:rsidRDefault="007242BC" w:rsidP="000A1012">
      <w:pPr>
        <w:spacing w:line="300" w:lineRule="exact"/>
      </w:pPr>
      <w:r w:rsidRPr="00D00D5A">
        <w:rPr>
          <w:rFonts w:hint="eastAsia"/>
        </w:rPr>
        <w:t xml:space="preserve">※１　</w:t>
      </w:r>
      <w:r w:rsidR="006F27F7" w:rsidRPr="006F27F7">
        <w:rPr>
          <w:rFonts w:hint="eastAsia"/>
        </w:rPr>
        <w:t>現時点で計画する</w:t>
      </w:r>
      <w:r w:rsidR="002E1668">
        <w:rPr>
          <w:rFonts w:hint="eastAsia"/>
        </w:rPr>
        <w:t>実施</w:t>
      </w:r>
      <w:r w:rsidRPr="006F27F7">
        <w:rPr>
          <w:rFonts w:hint="eastAsia"/>
        </w:rPr>
        <w:t>体制を記載すること。</w:t>
      </w:r>
    </w:p>
    <w:p w14:paraId="08367EA7" w14:textId="77777777" w:rsidR="00EA48A5" w:rsidRDefault="007242BC" w:rsidP="000A1012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 w:rsidR="006F27F7">
        <w:rPr>
          <w:rFonts w:hint="eastAsia"/>
        </w:rPr>
        <w:t>欄が不足する場合は、適宜追加すること。</w:t>
      </w:r>
    </w:p>
    <w:p w14:paraId="2DA578A7" w14:textId="77777777" w:rsidR="00E07DF2" w:rsidRDefault="0000641C" w:rsidP="000A1012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</w:t>
      </w:r>
      <w:r w:rsidR="002E1668">
        <w:rPr>
          <w:rFonts w:hint="eastAsia"/>
        </w:rPr>
        <w:t>実施</w:t>
      </w:r>
      <w:r>
        <w:rPr>
          <w:rFonts w:hint="eastAsia"/>
        </w:rPr>
        <w:t>体制は想定される体系であり、これにより難い場合は、任意の様式にて体制を示すこと。</w:t>
      </w:r>
    </w:p>
    <w:p w14:paraId="40126A0C" w14:textId="77777777" w:rsidR="00E07DF2" w:rsidRDefault="00E07DF2" w:rsidP="00E07DF2">
      <w:r>
        <w:br w:type="page"/>
      </w:r>
      <w:r>
        <w:rPr>
          <w:rFonts w:hint="eastAsia"/>
        </w:rPr>
        <w:lastRenderedPageBreak/>
        <w:t>（</w:t>
      </w:r>
      <w:r w:rsidR="00A05B21">
        <w:rPr>
          <w:rFonts w:hint="eastAsia"/>
        </w:rPr>
        <w:t>別紙２</w:t>
      </w:r>
      <w:r>
        <w:rPr>
          <w:rFonts w:hint="eastAsia"/>
        </w:rPr>
        <w:t xml:space="preserve">）その２　</w:t>
      </w:r>
      <w:r w:rsidR="00A05B2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【記入例２】業務により分担を分ける場合</w:t>
      </w:r>
    </w:p>
    <w:p w14:paraId="1D7B1DDC" w14:textId="77777777" w:rsidR="00E07DF2" w:rsidRPr="004B3BBD" w:rsidRDefault="00E07DF2" w:rsidP="00E07DF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Pr="004B3BBD">
        <w:rPr>
          <w:rFonts w:hint="eastAsia"/>
          <w:sz w:val="28"/>
          <w:szCs w:val="28"/>
        </w:rPr>
        <w:t>の実施体制</w:t>
      </w:r>
    </w:p>
    <w:p w14:paraId="1735500D" w14:textId="77777777" w:rsidR="00E07DF2" w:rsidRDefault="00E07DF2" w:rsidP="00E07DF2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D00D5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D00D5A">
        <w:rPr>
          <w:rFonts w:hint="eastAsia"/>
          <w:u w:val="single"/>
        </w:rPr>
        <w:t>共同企業体名称</w:t>
      </w:r>
      <w:r w:rsidRPr="004B3BBD">
        <w:rPr>
          <w:rFonts w:hint="eastAsia"/>
          <w:u w:val="single"/>
        </w:rPr>
        <w:t>：</w:t>
      </w:r>
      <w:r w:rsidRPr="005D5866">
        <w:rPr>
          <w:rFonts w:hint="eastAsia"/>
          <w:u w:val="single"/>
        </w:rPr>
        <w:t>○○○○共同企業体</w:t>
      </w:r>
      <w:r w:rsidRPr="004B3BBD">
        <w:rPr>
          <w:rFonts w:hint="eastAsia"/>
          <w:u w:val="single"/>
        </w:rPr>
        <w:t xml:space="preserve">　　　　　　　</w:t>
      </w:r>
    </w:p>
    <w:p w14:paraId="734CAF01" w14:textId="77777777" w:rsidR="00E07DF2" w:rsidRDefault="00E07DF2" w:rsidP="00E07DF2">
      <w:pPr>
        <w:rPr>
          <w:u w:val="single"/>
        </w:rPr>
      </w:pPr>
    </w:p>
    <w:p w14:paraId="5FE2A09D" w14:textId="77777777" w:rsidR="00E07DF2" w:rsidRPr="00AB6715" w:rsidRDefault="00E07DF2" w:rsidP="00E07DF2">
      <w:r w:rsidRPr="00AB6715">
        <w:rPr>
          <w:rFonts w:hint="eastAsia"/>
        </w:rPr>
        <w:t xml:space="preserve">１　</w:t>
      </w:r>
      <w:r>
        <w:rPr>
          <w:rFonts w:hint="eastAsia"/>
        </w:rPr>
        <w:t>求める実施体制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07DF2" w:rsidRPr="00B67E47" w14:paraId="1B179F9C" w14:textId="77777777" w:rsidTr="0048116C">
        <w:tc>
          <w:tcPr>
            <w:tcW w:w="8704" w:type="dxa"/>
            <w:shd w:val="clear" w:color="auto" w:fill="auto"/>
          </w:tcPr>
          <w:p w14:paraId="14388C91" w14:textId="77777777" w:rsidR="00E07DF2" w:rsidRDefault="00E07DF2" w:rsidP="0048116C">
            <w:pPr>
              <w:ind w:left="210" w:hangingChars="100" w:hanging="210"/>
            </w:pPr>
            <w:r>
              <w:rPr>
                <w:rFonts w:hint="eastAsia"/>
              </w:rPr>
              <w:t>（例）</w:t>
            </w:r>
          </w:p>
          <w:p w14:paraId="58754EDF" w14:textId="77777777" w:rsidR="00E07DF2" w:rsidRPr="005A26C0" w:rsidRDefault="00E07DF2" w:rsidP="0048116C">
            <w:pPr>
              <w:ind w:left="210" w:hangingChars="100" w:hanging="210"/>
            </w:pPr>
            <w:r>
              <w:rPr>
                <w:rFonts w:hint="eastAsia"/>
              </w:rPr>
              <w:t>□主たる</w:t>
            </w:r>
            <w:r w:rsidRPr="002E1668">
              <w:rPr>
                <w:rFonts w:hint="eastAsia"/>
              </w:rPr>
              <w:t>業務において、代表者及び構成員が共同で業務を実施できる体制を確保する。</w:t>
            </w:r>
          </w:p>
          <w:p w14:paraId="275FA3B2" w14:textId="77777777" w:rsidR="00E07DF2" w:rsidRPr="006F4F47" w:rsidRDefault="00E07DF2" w:rsidP="0048116C">
            <w:pPr>
              <w:ind w:left="210" w:hangingChars="100" w:hanging="210"/>
            </w:pPr>
            <w:r w:rsidRPr="005A26C0">
              <w:rPr>
                <w:rFonts w:hint="eastAsia"/>
              </w:rPr>
              <w:t>□</w:t>
            </w:r>
            <w:r w:rsidRPr="002E1668">
              <w:rPr>
                <w:rFonts w:hint="eastAsia"/>
              </w:rPr>
              <w:t>再委託に付した場合は、代表者及び構成員が主体的な管理・監督を行う。</w:t>
            </w:r>
          </w:p>
        </w:tc>
      </w:tr>
    </w:tbl>
    <w:p w14:paraId="7452E322" w14:textId="77777777" w:rsidR="00E07DF2" w:rsidRDefault="00E07DF2" w:rsidP="00E07DF2">
      <w:pPr>
        <w:rPr>
          <w:u w:val="single"/>
        </w:rPr>
      </w:pPr>
      <w:r>
        <w:rPr>
          <w:rFonts w:hint="eastAsia"/>
        </w:rPr>
        <w:t>※実施が可能なものについて、該当する□に印を付すること。</w:t>
      </w:r>
    </w:p>
    <w:p w14:paraId="2AE089C9" w14:textId="77777777" w:rsidR="00E07DF2" w:rsidRDefault="00E07DF2" w:rsidP="00E07DF2">
      <w:pPr>
        <w:rPr>
          <w:u w:val="single"/>
        </w:rPr>
      </w:pPr>
    </w:p>
    <w:p w14:paraId="0312B65F" w14:textId="77777777" w:rsidR="00E07DF2" w:rsidRPr="006F4F47" w:rsidRDefault="00E07DF2" w:rsidP="00E07DF2">
      <w:r>
        <w:rPr>
          <w:rFonts w:hint="eastAsia"/>
        </w:rPr>
        <w:t>２　実施</w:t>
      </w:r>
      <w:r w:rsidRPr="006F4F47">
        <w:rPr>
          <w:rFonts w:hint="eastAsia"/>
        </w:rPr>
        <w:t>体制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551"/>
        <w:gridCol w:w="3260"/>
      </w:tblGrid>
      <w:tr w:rsidR="00E07DF2" w:rsidRPr="00F3220A" w14:paraId="572D0356" w14:textId="77777777" w:rsidTr="0048116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EAFF86" w14:textId="77777777"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共同企業体名称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9AD8B" w14:textId="77777777" w:rsidR="00E07DF2" w:rsidRPr="00F3220A" w:rsidRDefault="00E07DF2" w:rsidP="0048116C">
            <w:pPr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6393A0" w14:textId="77777777" w:rsidR="00E07DF2" w:rsidRPr="00F3220A" w:rsidRDefault="00E07DF2" w:rsidP="0048116C">
            <w:pPr>
              <w:spacing w:line="260" w:lineRule="exac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232AC7" w14:textId="77777777" w:rsidR="00E07DF2" w:rsidRPr="00F3220A" w:rsidRDefault="00E07DF2" w:rsidP="0048116C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E07DF2" w:rsidRPr="00F3220A" w14:paraId="16FD5902" w14:textId="77777777" w:rsidTr="0048116C">
        <w:trPr>
          <w:trHeight w:val="137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5DB6C" w14:textId="77777777"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○○○○共同企業体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11FAEA1" w14:textId="77777777" w:rsidR="00E07DF2" w:rsidRPr="00F3220A" w:rsidRDefault="003F59E2" w:rsidP="0048116C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36EAB" wp14:editId="685965E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247650</wp:posOffset>
                      </wp:positionV>
                      <wp:extent cx="2540" cy="1332000"/>
                      <wp:effectExtent l="0" t="0" r="35560" b="20955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33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535DE" id="AutoShape 21" o:spid="_x0000_s1026" type="#_x0000_t32" style="position:absolute;left:0;text-align:left;margin-left:12.5pt;margin-top:19.5pt;width:.2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A7D35E" wp14:editId="6964A5A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05617" id="AutoShape 20" o:spid="_x0000_s1026" type="#_x0000_t32" style="position:absolute;left:0;text-align:left;margin-left:-5.45pt;margin-top:19.8pt;width:33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xcIAIAAD0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A+GTxcIAIAAD0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77B1BA6" w14:textId="77777777"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Ａ社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E07BE2" w14:textId="77777777"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○○設計業務</w:t>
            </w:r>
          </w:p>
        </w:tc>
      </w:tr>
      <w:tr w:rsidR="00E07DF2" w:rsidRPr="00F3220A" w14:paraId="4C0EA185" w14:textId="77777777" w:rsidTr="0048116C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14:paraId="104C5548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705D6F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0BD4099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3D5D1" w14:textId="77777777"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14:paraId="3AD70A3D" w14:textId="77777777" w:rsidTr="0048116C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14:paraId="68575497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955068F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DE996C2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495F3B" w14:textId="77777777"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14:paraId="0676234D" w14:textId="77777777" w:rsidTr="0048116C">
        <w:trPr>
          <w:trHeight w:val="180"/>
        </w:trPr>
        <w:tc>
          <w:tcPr>
            <w:tcW w:w="2660" w:type="dxa"/>
            <w:vMerge/>
            <w:shd w:val="clear" w:color="auto" w:fill="auto"/>
            <w:vAlign w:val="center"/>
          </w:tcPr>
          <w:p w14:paraId="66B09BA7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050392D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0AE2F37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562FD6" w14:textId="77777777"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14:paraId="7833D857" w14:textId="77777777" w:rsidTr="0048116C">
        <w:trPr>
          <w:trHeight w:val="255"/>
        </w:trPr>
        <w:tc>
          <w:tcPr>
            <w:tcW w:w="2660" w:type="dxa"/>
            <w:vMerge/>
            <w:shd w:val="clear" w:color="auto" w:fill="auto"/>
            <w:vAlign w:val="center"/>
          </w:tcPr>
          <w:p w14:paraId="7D34EC81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61FF28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48689C2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5FA46E" w14:textId="77777777"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14:paraId="47F3C8AF" w14:textId="77777777" w:rsidTr="0048116C"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F6D46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01762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5DD54F" w14:textId="77777777" w:rsidR="00E07DF2" w:rsidRPr="00F3220A" w:rsidRDefault="00E07DF2" w:rsidP="0048116C">
            <w:pPr>
              <w:spacing w:line="260" w:lineRule="exact"/>
              <w:jc w:val="center"/>
            </w:pPr>
            <w:r>
              <w:rPr>
                <w:rFonts w:hint="eastAsia"/>
              </w:rPr>
              <w:t>構成員名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CCEED8" w14:textId="77777777"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14:paraId="718DA0F8" w14:textId="77777777" w:rsidTr="0048116C">
        <w:trPr>
          <w:trHeight w:val="191"/>
        </w:trPr>
        <w:tc>
          <w:tcPr>
            <w:tcW w:w="2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66B0D9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9B5569" w14:textId="77777777" w:rsidR="00E07DF2" w:rsidRPr="00F3220A" w:rsidRDefault="003F59E2" w:rsidP="0048116C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4A03C" wp14:editId="5EF3F51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236855</wp:posOffset>
                      </wp:positionV>
                      <wp:extent cx="220980" cy="2540"/>
                      <wp:effectExtent l="0" t="0" r="0" b="0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180C4" id="AutoShape 22" o:spid="_x0000_s1026" type="#_x0000_t32" style="position:absolute;left:0;text-align:left;margin-left:11.6pt;margin-top:18.65pt;width:17.4pt;height: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mtKA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628A298" w14:textId="77777777"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Ｂ社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F26806" w14:textId="77777777"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○○調査業務</w:t>
            </w:r>
          </w:p>
        </w:tc>
      </w:tr>
      <w:tr w:rsidR="00E07DF2" w:rsidRPr="00F3220A" w14:paraId="55FDFCAF" w14:textId="77777777" w:rsidTr="0048116C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652E6C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2C778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29AFF17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38ED8C" w14:textId="77777777"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○○設計業務</w:t>
            </w:r>
          </w:p>
        </w:tc>
      </w:tr>
      <w:tr w:rsidR="00E07DF2" w:rsidRPr="00F3220A" w14:paraId="068EBD03" w14:textId="77777777" w:rsidTr="0048116C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D3A3D6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1410F8C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7FE60A6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CEA4A3" w14:textId="77777777" w:rsidR="00E07DF2" w:rsidRPr="00F3220A" w:rsidRDefault="00E07DF2" w:rsidP="0048116C">
            <w:pPr>
              <w:spacing w:line="260" w:lineRule="exact"/>
            </w:pPr>
            <w:r>
              <w:rPr>
                <w:rFonts w:hint="eastAsia"/>
              </w:rPr>
              <w:t>○○測量業務</w:t>
            </w:r>
          </w:p>
        </w:tc>
      </w:tr>
      <w:tr w:rsidR="00E07DF2" w:rsidRPr="00F3220A" w14:paraId="61D31B5A" w14:textId="77777777" w:rsidTr="0048116C">
        <w:trPr>
          <w:trHeight w:val="210"/>
        </w:trPr>
        <w:tc>
          <w:tcPr>
            <w:tcW w:w="26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F5CD9E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CDE02B5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C1AD191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E66C3C" w14:textId="77777777" w:rsidR="00E07DF2" w:rsidRPr="00F3220A" w:rsidRDefault="00E07DF2" w:rsidP="0048116C">
            <w:pPr>
              <w:spacing w:line="260" w:lineRule="exact"/>
            </w:pPr>
          </w:p>
        </w:tc>
      </w:tr>
      <w:tr w:rsidR="00E07DF2" w:rsidRPr="00F3220A" w14:paraId="4D1FC245" w14:textId="77777777" w:rsidTr="0048116C">
        <w:trPr>
          <w:trHeight w:val="70"/>
        </w:trPr>
        <w:tc>
          <w:tcPr>
            <w:tcW w:w="2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D3890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DFFE998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DB13AAB" w14:textId="77777777" w:rsidR="00E07DF2" w:rsidRPr="00F3220A" w:rsidRDefault="00E07DF2" w:rsidP="0048116C">
            <w:pPr>
              <w:spacing w:line="260" w:lineRule="exact"/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2492C8" w14:textId="77777777" w:rsidR="00E07DF2" w:rsidRPr="00F3220A" w:rsidRDefault="00E07DF2" w:rsidP="0048116C">
            <w:pPr>
              <w:spacing w:line="260" w:lineRule="exact"/>
            </w:pPr>
          </w:p>
        </w:tc>
      </w:tr>
    </w:tbl>
    <w:p w14:paraId="566CB312" w14:textId="77777777" w:rsidR="00E07DF2" w:rsidRPr="004B3BBD" w:rsidRDefault="00E07DF2" w:rsidP="00E07DF2">
      <w:pPr>
        <w:rPr>
          <w:u w:val="single"/>
        </w:rPr>
      </w:pPr>
    </w:p>
    <w:p w14:paraId="231EA9DC" w14:textId="77777777" w:rsidR="00E07DF2" w:rsidRPr="00D00D5A" w:rsidRDefault="00E07DF2" w:rsidP="00E07DF2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>
        <w:rPr>
          <w:rFonts w:hint="eastAsia"/>
        </w:rPr>
        <w:t>実施</w:t>
      </w:r>
      <w:r w:rsidRPr="006F27F7">
        <w:rPr>
          <w:rFonts w:hint="eastAsia"/>
        </w:rPr>
        <w:t>体制を記載すること。</w:t>
      </w:r>
    </w:p>
    <w:p w14:paraId="6A671B1C" w14:textId="77777777" w:rsidR="00E07DF2" w:rsidRDefault="00E07DF2" w:rsidP="00E07DF2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1087F83C" w14:textId="77777777" w:rsidR="00E07DF2" w:rsidRPr="0000641C" w:rsidRDefault="00E07DF2" w:rsidP="00E07DF2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上記実施体制は想定される体系であり、これにより難い場合は、任意の様式にて体制を示すこと。</w:t>
      </w:r>
    </w:p>
    <w:p w14:paraId="4B4AE153" w14:textId="77777777" w:rsidR="0000641C" w:rsidRPr="00E07DF2" w:rsidRDefault="0000641C" w:rsidP="000A1012">
      <w:pPr>
        <w:spacing w:line="300" w:lineRule="exact"/>
        <w:ind w:leftChars="100" w:left="420" w:hangingChars="100" w:hanging="210"/>
      </w:pPr>
    </w:p>
    <w:sectPr w:rsidR="0000641C" w:rsidRPr="00E07DF2" w:rsidSect="00521998">
      <w:pgSz w:w="11906" w:h="16838"/>
      <w:pgMar w:top="1134" w:right="1701" w:bottom="1134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C2C9" w14:textId="77777777" w:rsidR="004C687B" w:rsidRDefault="004C687B" w:rsidP="00B706DF">
      <w:r>
        <w:separator/>
      </w:r>
    </w:p>
  </w:endnote>
  <w:endnote w:type="continuationSeparator" w:id="0">
    <w:p w14:paraId="619A0F96" w14:textId="77777777" w:rsidR="004C687B" w:rsidRDefault="004C687B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8958" w14:textId="77777777" w:rsidR="004C687B" w:rsidRDefault="004C687B" w:rsidP="00B706DF">
      <w:r>
        <w:separator/>
      </w:r>
    </w:p>
  </w:footnote>
  <w:footnote w:type="continuationSeparator" w:id="0">
    <w:p w14:paraId="7EF8423F" w14:textId="77777777" w:rsidR="004C687B" w:rsidRDefault="004C687B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2288405">
    <w:abstractNumId w:val="0"/>
  </w:num>
  <w:num w:numId="2" w16cid:durableId="196826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5"/>
    <w:rsid w:val="0000641C"/>
    <w:rsid w:val="000A1012"/>
    <w:rsid w:val="000B3DCF"/>
    <w:rsid w:val="000E1C7A"/>
    <w:rsid w:val="00151647"/>
    <w:rsid w:val="00170C4B"/>
    <w:rsid w:val="00265769"/>
    <w:rsid w:val="002E1668"/>
    <w:rsid w:val="003163BD"/>
    <w:rsid w:val="00395AF5"/>
    <w:rsid w:val="003C36C3"/>
    <w:rsid w:val="003D2770"/>
    <w:rsid w:val="003E7AB0"/>
    <w:rsid w:val="003F59E2"/>
    <w:rsid w:val="00464A49"/>
    <w:rsid w:val="00477E4E"/>
    <w:rsid w:val="0048116C"/>
    <w:rsid w:val="004A28E2"/>
    <w:rsid w:val="004C687B"/>
    <w:rsid w:val="00505476"/>
    <w:rsid w:val="00510861"/>
    <w:rsid w:val="00521998"/>
    <w:rsid w:val="0052594E"/>
    <w:rsid w:val="00544494"/>
    <w:rsid w:val="005A26C0"/>
    <w:rsid w:val="005D5866"/>
    <w:rsid w:val="005D7FF8"/>
    <w:rsid w:val="00603B3D"/>
    <w:rsid w:val="006E6336"/>
    <w:rsid w:val="006F27F7"/>
    <w:rsid w:val="006F4F47"/>
    <w:rsid w:val="007242BC"/>
    <w:rsid w:val="00730625"/>
    <w:rsid w:val="00763EE2"/>
    <w:rsid w:val="00770625"/>
    <w:rsid w:val="00771C1B"/>
    <w:rsid w:val="00775297"/>
    <w:rsid w:val="007D4B31"/>
    <w:rsid w:val="008655B6"/>
    <w:rsid w:val="008A1970"/>
    <w:rsid w:val="008B31C5"/>
    <w:rsid w:val="008B6FF6"/>
    <w:rsid w:val="00922EE2"/>
    <w:rsid w:val="009620F2"/>
    <w:rsid w:val="009D1576"/>
    <w:rsid w:val="00A05B21"/>
    <w:rsid w:val="00A13573"/>
    <w:rsid w:val="00A404A2"/>
    <w:rsid w:val="00A544EA"/>
    <w:rsid w:val="00A72B9E"/>
    <w:rsid w:val="00A7431D"/>
    <w:rsid w:val="00A94771"/>
    <w:rsid w:val="00AB6715"/>
    <w:rsid w:val="00AC7132"/>
    <w:rsid w:val="00AE11CB"/>
    <w:rsid w:val="00AE3606"/>
    <w:rsid w:val="00B56F89"/>
    <w:rsid w:val="00B67E47"/>
    <w:rsid w:val="00B706DF"/>
    <w:rsid w:val="00B73787"/>
    <w:rsid w:val="00BA4B8E"/>
    <w:rsid w:val="00C04D82"/>
    <w:rsid w:val="00C47FB5"/>
    <w:rsid w:val="00CE4480"/>
    <w:rsid w:val="00CE646A"/>
    <w:rsid w:val="00D00D5A"/>
    <w:rsid w:val="00D015F7"/>
    <w:rsid w:val="00D60B8C"/>
    <w:rsid w:val="00E07DF2"/>
    <w:rsid w:val="00E3691D"/>
    <w:rsid w:val="00E81F9F"/>
    <w:rsid w:val="00EA48A5"/>
    <w:rsid w:val="00EF04E8"/>
    <w:rsid w:val="00F3220A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B9B71"/>
  <w15:chartTrackingRefBased/>
  <w15:docId w15:val="{05FA1C90-AEA0-407B-B5F4-B6BC9E3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User</cp:lastModifiedBy>
  <cp:revision>2</cp:revision>
  <cp:lastPrinted>2019-06-05T07:40:00Z</cp:lastPrinted>
  <dcterms:created xsi:type="dcterms:W3CDTF">2026-04-27T02:10:00Z</dcterms:created>
  <dcterms:modified xsi:type="dcterms:W3CDTF">2026-04-27T02:10:00Z</dcterms:modified>
</cp:coreProperties>
</file>